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924597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43501A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29</w:t>
            </w:r>
            <w:r w:rsidR="00924597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E853C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43501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29</w:t>
            </w:r>
            <w:r w:rsidR="00680805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7137D0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137D0">
              <w:rPr>
                <w:rFonts w:hint="eastAsia"/>
              </w:rPr>
              <w:t>10</w:t>
            </w:r>
            <w:r w:rsidR="009C3C60" w:rsidRPr="00E86965">
              <w:rPr>
                <w:rFonts w:hint="eastAsia"/>
              </w:rPr>
              <w:t>月</w:t>
            </w:r>
            <w:r w:rsidR="007137D0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680805">
            <w:r>
              <w:rPr>
                <w:rFonts w:hint="eastAsia"/>
              </w:rPr>
              <w:t>201</w:t>
            </w:r>
            <w:r w:rsidR="00E853C1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年</w:t>
            </w:r>
            <w:r w:rsidR="00680805">
              <w:rPr>
                <w:rFonts w:hint="eastAsia"/>
              </w:rPr>
              <w:t>2</w:t>
            </w:r>
            <w:r w:rsidR="009C3C60" w:rsidRPr="00E86965">
              <w:rPr>
                <w:rFonts w:hint="eastAsia"/>
              </w:rPr>
              <w:t>月</w:t>
            </w:r>
            <w:r w:rsidR="007137D0">
              <w:rPr>
                <w:rFonts w:hint="eastAsia"/>
              </w:rPr>
              <w:t>2</w:t>
            </w:r>
            <w:r w:rsidR="00680805">
              <w:rPr>
                <w:rFonts w:hint="eastAsia"/>
              </w:rPr>
              <w:t>7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680805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680805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45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7137D0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Pr="007137D0" w:rsidRDefault="00680805" w:rsidP="00BA0E27">
            <w:pPr>
              <w:jc w:val="center"/>
              <w:rPr>
                <w:rFonts w:hint="eastAsia"/>
                <w:color w:val="0D0D0D"/>
              </w:rPr>
            </w:pPr>
            <w:r w:rsidRPr="00680805">
              <w:rPr>
                <w:rFonts w:hint="eastAsia"/>
                <w:color w:val="0D0D0D"/>
              </w:rPr>
              <w:t>上海宝冶集团有限公司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Pr="007137D0" w:rsidRDefault="00680805" w:rsidP="007137D0">
            <w:pPr>
              <w:jc w:val="center"/>
              <w:rPr>
                <w:rFonts w:hint="eastAsia"/>
              </w:rPr>
            </w:pPr>
            <w:r w:rsidRPr="00680805">
              <w:rPr>
                <w:rFonts w:hint="eastAsia"/>
              </w:rPr>
              <w:t>上海宝冶集团有限公司</w:t>
            </w:r>
            <w:r>
              <w:rPr>
                <w:rFonts w:hint="eastAsia"/>
              </w:rPr>
              <w:t>资产</w:t>
            </w:r>
            <w:r w:rsidR="007137D0" w:rsidRPr="007137D0">
              <w:rPr>
                <w:rFonts w:hint="eastAsia"/>
              </w:rPr>
              <w:t>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Pr="007137D0" w:rsidRDefault="00680805" w:rsidP="00CC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137D0" w:rsidRDefault="00680805" w:rsidP="00812D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资产</w:t>
            </w:r>
            <w:r w:rsidR="007137D0" w:rsidRPr="007137D0">
              <w:rPr>
                <w:rFonts w:hint="eastAsia"/>
              </w:rPr>
              <w:t>收益权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7137D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7137D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7137D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08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527E9D" w:rsidP="00B411C7">
      <w:r>
        <w:rPr>
          <w:rFonts w:hint="eastAsia"/>
        </w:rPr>
        <w:tab/>
      </w:r>
    </w:p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69" w:rsidRDefault="00CB5969" w:rsidP="005B662F">
      <w:r>
        <w:separator/>
      </w:r>
    </w:p>
  </w:endnote>
  <w:endnote w:type="continuationSeparator" w:id="0">
    <w:p w:rsidR="00CB5969" w:rsidRDefault="00CB5969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69" w:rsidRDefault="00CB5969" w:rsidP="005B662F">
      <w:r>
        <w:separator/>
      </w:r>
    </w:p>
  </w:footnote>
  <w:footnote w:type="continuationSeparator" w:id="0">
    <w:p w:rsidR="00CB5969" w:rsidRDefault="00CB5969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4C99"/>
    <w:rsid w:val="00055740"/>
    <w:rsid w:val="00057B8C"/>
    <w:rsid w:val="00057D5A"/>
    <w:rsid w:val="000614FE"/>
    <w:rsid w:val="0006407D"/>
    <w:rsid w:val="00065406"/>
    <w:rsid w:val="000845A1"/>
    <w:rsid w:val="00085226"/>
    <w:rsid w:val="00085664"/>
    <w:rsid w:val="000A49A6"/>
    <w:rsid w:val="000B0999"/>
    <w:rsid w:val="000B0CCC"/>
    <w:rsid w:val="000B6B59"/>
    <w:rsid w:val="000B6C8A"/>
    <w:rsid w:val="000B7E6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4600"/>
    <w:rsid w:val="00126B9A"/>
    <w:rsid w:val="00133494"/>
    <w:rsid w:val="001353C4"/>
    <w:rsid w:val="00135A14"/>
    <w:rsid w:val="00135F07"/>
    <w:rsid w:val="00142BF6"/>
    <w:rsid w:val="00147DB5"/>
    <w:rsid w:val="00152A58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2B7B"/>
    <w:rsid w:val="0020642E"/>
    <w:rsid w:val="00207096"/>
    <w:rsid w:val="00207525"/>
    <w:rsid w:val="00210CC9"/>
    <w:rsid w:val="00211B40"/>
    <w:rsid w:val="00215337"/>
    <w:rsid w:val="002173D1"/>
    <w:rsid w:val="00223289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47A3B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83E"/>
    <w:rsid w:val="002B1BDE"/>
    <w:rsid w:val="002B1EB4"/>
    <w:rsid w:val="002B1F59"/>
    <w:rsid w:val="002B2692"/>
    <w:rsid w:val="002B32FA"/>
    <w:rsid w:val="002C0144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2F6B6D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363F5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177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01A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079CB"/>
    <w:rsid w:val="00507B19"/>
    <w:rsid w:val="00512A68"/>
    <w:rsid w:val="00513208"/>
    <w:rsid w:val="005144A0"/>
    <w:rsid w:val="005162EB"/>
    <w:rsid w:val="00521FBA"/>
    <w:rsid w:val="0052249F"/>
    <w:rsid w:val="00522EB0"/>
    <w:rsid w:val="0052495D"/>
    <w:rsid w:val="00527E9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3A9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05A3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248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0805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19F5"/>
    <w:rsid w:val="006F3C91"/>
    <w:rsid w:val="006F6C44"/>
    <w:rsid w:val="00700F6E"/>
    <w:rsid w:val="007028F7"/>
    <w:rsid w:val="007044FD"/>
    <w:rsid w:val="007072BB"/>
    <w:rsid w:val="0070732E"/>
    <w:rsid w:val="00711E73"/>
    <w:rsid w:val="00711EAF"/>
    <w:rsid w:val="0071226D"/>
    <w:rsid w:val="007137D0"/>
    <w:rsid w:val="00715F5F"/>
    <w:rsid w:val="0071786F"/>
    <w:rsid w:val="00721CE2"/>
    <w:rsid w:val="007227BD"/>
    <w:rsid w:val="00723977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00FC"/>
    <w:rsid w:val="007C2224"/>
    <w:rsid w:val="007C3BD8"/>
    <w:rsid w:val="007C7D95"/>
    <w:rsid w:val="007D213A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2DD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36205"/>
    <w:rsid w:val="00837A2A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3F1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24597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84B"/>
    <w:rsid w:val="00B76771"/>
    <w:rsid w:val="00B81F66"/>
    <w:rsid w:val="00B875F7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441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0CF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B5969"/>
    <w:rsid w:val="00CC2BE0"/>
    <w:rsid w:val="00CC312E"/>
    <w:rsid w:val="00CC56C0"/>
    <w:rsid w:val="00CD1C9E"/>
    <w:rsid w:val="00CD7DA8"/>
    <w:rsid w:val="00CE376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47D9"/>
    <w:rsid w:val="00D5728F"/>
    <w:rsid w:val="00D623DD"/>
    <w:rsid w:val="00D63004"/>
    <w:rsid w:val="00D66568"/>
    <w:rsid w:val="00D703F2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96CAC"/>
    <w:rsid w:val="00DA0051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4E2E"/>
    <w:rsid w:val="00DD660B"/>
    <w:rsid w:val="00DD7773"/>
    <w:rsid w:val="00DE043B"/>
    <w:rsid w:val="00DE332C"/>
    <w:rsid w:val="00DE3AD9"/>
    <w:rsid w:val="00DE4CE1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853C1"/>
    <w:rsid w:val="00E90011"/>
    <w:rsid w:val="00E90975"/>
    <w:rsid w:val="00E90A00"/>
    <w:rsid w:val="00E91E75"/>
    <w:rsid w:val="00E92149"/>
    <w:rsid w:val="00E943C7"/>
    <w:rsid w:val="00EA10D9"/>
    <w:rsid w:val="00EA2DC3"/>
    <w:rsid w:val="00EA394C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07BF"/>
    <w:rsid w:val="00ED2587"/>
    <w:rsid w:val="00ED2ADD"/>
    <w:rsid w:val="00ED352E"/>
    <w:rsid w:val="00ED5358"/>
    <w:rsid w:val="00ED782E"/>
    <w:rsid w:val="00EE35F8"/>
    <w:rsid w:val="00EE3F30"/>
    <w:rsid w:val="00EE73C4"/>
    <w:rsid w:val="00EF1049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3</cp:revision>
  <cp:lastPrinted>2017-04-24T06:58:00Z</cp:lastPrinted>
  <dcterms:created xsi:type="dcterms:W3CDTF">2018-10-08T06:52:00Z</dcterms:created>
  <dcterms:modified xsi:type="dcterms:W3CDTF">2018-10-08T06:53:00Z</dcterms:modified>
</cp:coreProperties>
</file>